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B6" w:rsidRDefault="00A901B6" w:rsidP="00A901B6">
      <w:pPr>
        <w:spacing w:line="600" w:lineRule="exact"/>
        <w:rPr>
          <w:rFonts w:eastAsia="黑体"/>
        </w:rPr>
      </w:pPr>
      <w:r>
        <w:rPr>
          <w:rFonts w:eastAsia="黑体" w:hint="eastAsia"/>
        </w:rPr>
        <w:t>附件</w:t>
      </w:r>
    </w:p>
    <w:p w:rsidR="00A901B6" w:rsidRDefault="00A901B6" w:rsidP="00A901B6">
      <w:pPr>
        <w:spacing w:line="600" w:lineRule="exact"/>
        <w:rPr>
          <w:rFonts w:eastAsia="黑体"/>
        </w:rPr>
      </w:pPr>
    </w:p>
    <w:p w:rsidR="00A901B6" w:rsidRDefault="00A901B6" w:rsidP="00A901B6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/>
        </w:rPr>
      </w:pPr>
      <w:r>
        <w:rPr>
          <w:rFonts w:ascii="方正小标宋_GBK" w:eastAsia="方正小标宋_GBK" w:hAnsi="方正小标宋_GBK" w:cs="方正小标宋_GBK" w:hint="eastAsia"/>
          <w:color w:val="000000"/>
          <w:w w:val="99"/>
          <w:kern w:val="0"/>
          <w:sz w:val="44"/>
          <w:szCs w:val="44"/>
          <w:lang/>
        </w:rPr>
        <w:t>重庆市人才研究和人力资源服务协会第</w:t>
      </w:r>
      <w:r>
        <w:rPr>
          <w:rFonts w:eastAsia="方正小标宋_GBK"/>
          <w:color w:val="000000"/>
          <w:w w:val="99"/>
          <w:kern w:val="0"/>
          <w:sz w:val="44"/>
          <w:szCs w:val="44"/>
          <w:lang/>
        </w:rPr>
        <w:t>1</w:t>
      </w:r>
      <w:r>
        <w:rPr>
          <w:rFonts w:eastAsia="方正小标宋_GBK" w:hint="eastAsia"/>
          <w:color w:val="000000"/>
          <w:w w:val="99"/>
          <w:kern w:val="0"/>
          <w:sz w:val="44"/>
          <w:szCs w:val="44"/>
          <w:lang/>
        </w:rPr>
        <w:t>8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/>
        </w:rPr>
        <w:t>批职业技能等级认定成绩花名册</w:t>
      </w:r>
    </w:p>
    <w:p w:rsidR="00A901B6" w:rsidRDefault="00A901B6" w:rsidP="00A901B6">
      <w:pPr>
        <w:spacing w:line="4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8"/>
        <w:gridCol w:w="2397"/>
        <w:gridCol w:w="1085"/>
        <w:gridCol w:w="2565"/>
        <w:gridCol w:w="1550"/>
        <w:gridCol w:w="751"/>
        <w:gridCol w:w="775"/>
      </w:tblGrid>
      <w:tr w:rsidR="00A901B6" w:rsidTr="00663736">
        <w:trPr>
          <w:trHeight w:val="794"/>
          <w:tblHeader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  <w:lang/>
              </w:rPr>
              <w:t>准考证号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  <w:lang/>
              </w:rPr>
              <w:t>职业工种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  <w:lang/>
              </w:rPr>
              <w:t>技能等级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  <w:lang/>
              </w:rPr>
              <w:t>理论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  <w:lang/>
              </w:rPr>
              <w:t>技能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2207165000010500177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蔡林丽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Style w:val="font11"/>
                <w:rFonts w:eastAsia="方正仿宋_GBK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72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70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2207165000010500178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蔡</w:t>
            </w:r>
            <w:proofErr w:type="gramEnd"/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幸运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Style w:val="font11"/>
                <w:rFonts w:eastAsia="方正仿宋_GBK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82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62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2207165000010500179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陈圆圆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Style w:val="font11"/>
                <w:rFonts w:eastAsia="方正仿宋_GBK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89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70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2207165000010500180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姜属春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Style w:val="font11"/>
                <w:rFonts w:eastAsia="方正仿宋_GBK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65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66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2207165000010500181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刘琼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Style w:val="font11"/>
                <w:rFonts w:eastAsia="方正仿宋_GBK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89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84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2207165000010500182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龙玉霞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Style w:val="font11"/>
                <w:rFonts w:eastAsia="方正仿宋_GBK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96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78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2207165000010500183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马雅丽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Style w:val="font11"/>
                <w:rFonts w:eastAsia="方正仿宋_GBK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93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78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2207165000010500184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毛晓平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Style w:val="font11"/>
                <w:rFonts w:eastAsia="方正仿宋_GBK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100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82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2207165000010500185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聂海燕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Style w:val="font11"/>
                <w:rFonts w:eastAsia="方正仿宋_GBK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100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86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2207165000010500186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潘燕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Style w:val="font11"/>
                <w:rFonts w:eastAsia="方正仿宋_GBK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95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86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2207165000010500187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漆利</w:t>
            </w:r>
            <w:proofErr w:type="gramEnd"/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Style w:val="font11"/>
                <w:rFonts w:eastAsia="方正仿宋_GBK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93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68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2207165000010500188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王丽琴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Style w:val="font11"/>
                <w:rFonts w:eastAsia="方正仿宋_GBK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73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62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2207165000010500189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向利平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Style w:val="font11"/>
                <w:rFonts w:eastAsia="方正仿宋_GBK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96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62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2207165000010500190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向秦艳</w:t>
            </w:r>
            <w:proofErr w:type="gramEnd"/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Style w:val="font11"/>
                <w:rFonts w:eastAsia="方正仿宋_GBK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89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80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2207165000010500191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熊结丽</w:t>
            </w:r>
            <w:proofErr w:type="gramEnd"/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Style w:val="font11"/>
                <w:rFonts w:eastAsia="方正仿宋_GBK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88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84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2207165000010500192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张从俊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Style w:val="font11"/>
                <w:rFonts w:eastAsia="方正仿宋_GBK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98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82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lastRenderedPageBreak/>
              <w:t>17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2207165000010500193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张德方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Style w:val="font11"/>
                <w:rFonts w:eastAsia="方正仿宋_GBK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87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78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2207165000010500194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仲小芳</w:t>
            </w:r>
            <w:proofErr w:type="gramEnd"/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Style w:val="font11"/>
                <w:rFonts w:eastAsia="方正仿宋_GBK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63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2207165000010500195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陈红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Style w:val="font11"/>
                <w:rFonts w:eastAsia="方正仿宋_GBK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100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92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2207165000010500196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陈美琴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Style w:val="font11"/>
                <w:rFonts w:eastAsia="方正仿宋_GBK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78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66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2207165000010500197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蒋莉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Style w:val="font11"/>
                <w:rFonts w:eastAsia="方正仿宋_GBK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98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84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2207165000010500198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吕伟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Style w:val="font11"/>
                <w:rFonts w:eastAsia="方正仿宋_GBK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63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23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2207165000010500199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王亚玲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Style w:val="font11"/>
                <w:rFonts w:eastAsia="方正仿宋_GBK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96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66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24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2207165000010500200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何华源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87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76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25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2207165000010500201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程瑶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64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18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26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2207165000010500202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冯露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98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76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27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2207165000010500203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刘小江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51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26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28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2207165000010500204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杨成果</w:t>
            </w:r>
            <w:proofErr w:type="gramEnd"/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94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66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29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2207165000010500205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但维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95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76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2207165000010500206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杨巧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99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84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31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2207165000010500207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陈培杰</w:t>
            </w:r>
            <w:proofErr w:type="gramEnd"/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81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60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32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2207165000010500208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高瑞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61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60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33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2207165000010500209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何陈</w:t>
            </w:r>
            <w:proofErr w:type="gramEnd"/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52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24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34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2207165000010500210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李君华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90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68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2207165000010500211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李苏华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94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64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36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2207165000010500212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王凤娟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95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82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lastRenderedPageBreak/>
              <w:t>37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2207165000010500213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王福林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71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64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bottom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38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2207165000010500214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向运祝</w:t>
            </w:r>
            <w:proofErr w:type="gramEnd"/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89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88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39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2207165000010500215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杨先艳</w:t>
            </w:r>
            <w:proofErr w:type="gramEnd"/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80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74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40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2207165000010500216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殷</w:t>
            </w:r>
            <w:proofErr w:type="gramEnd"/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春花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82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66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41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2207165000010500217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陈小英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90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80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42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2207165000010500218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冯东琴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 w:hint="eastAsia"/>
                <w:color w:val="000000"/>
                <w:kern w:val="0"/>
                <w:sz w:val="21"/>
                <w:szCs w:val="21"/>
                <w:lang/>
              </w:rPr>
              <w:t>60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62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43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2207165000010500219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刘玉婷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 w:hint="eastAsia"/>
                <w:color w:val="000000"/>
                <w:kern w:val="0"/>
                <w:sz w:val="21"/>
                <w:szCs w:val="21"/>
                <w:lang/>
              </w:rPr>
              <w:t>缺考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 w:hint="eastAsia"/>
                <w:color w:val="000000"/>
                <w:kern w:val="0"/>
                <w:sz w:val="21"/>
                <w:szCs w:val="21"/>
                <w:lang/>
              </w:rPr>
              <w:t>缺考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44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2207165000010500220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彭晓芳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98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76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45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2207165000010500221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任志慧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100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92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46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2207165000010500222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王爱玲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93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84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47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2207165000010500223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文雪琴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95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84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48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2207165000010500224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Style w:val="font21"/>
                <w:rFonts w:eastAsia="方正仿宋_GBK" w:hint="default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陈立志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94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76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49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2207165000010500225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Style w:val="font21"/>
                <w:rFonts w:eastAsia="方正仿宋_GBK" w:hint="default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冉喻琴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97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76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2207165000010500226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Style w:val="font21"/>
                <w:rFonts w:eastAsia="方正仿宋_GBK" w:hint="default"/>
                <w:sz w:val="21"/>
                <w:szCs w:val="21"/>
                <w:lang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杨纪瑜</w:t>
            </w:r>
            <w:proofErr w:type="gramEnd"/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95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84</w:t>
            </w:r>
          </w:p>
        </w:tc>
      </w:tr>
      <w:tr w:rsidR="00A901B6" w:rsidTr="00663736">
        <w:trPr>
          <w:trHeight w:val="600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51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2207165000010500227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Style w:val="font21"/>
                <w:rFonts w:eastAsia="方正仿宋_GBK" w:hint="default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李成令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 w:hint="eastAsia"/>
                <w:color w:val="000000"/>
                <w:kern w:val="0"/>
                <w:sz w:val="21"/>
                <w:szCs w:val="21"/>
                <w:lang/>
              </w:rPr>
              <w:t>60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901B6" w:rsidRDefault="00A901B6" w:rsidP="006637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/>
              </w:rPr>
              <w:t>64</w:t>
            </w:r>
          </w:p>
        </w:tc>
      </w:tr>
    </w:tbl>
    <w:p w:rsidR="008E1A8B" w:rsidRDefault="008E1A8B"/>
    <w:sectPr w:rsidR="008E1A8B" w:rsidSect="008E1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B6F" w:rsidRDefault="00400B6F" w:rsidP="00A901B6">
      <w:r>
        <w:separator/>
      </w:r>
    </w:p>
  </w:endnote>
  <w:endnote w:type="continuationSeparator" w:id="0">
    <w:p w:rsidR="00400B6F" w:rsidRDefault="00400B6F" w:rsidP="00A90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B6F" w:rsidRDefault="00400B6F" w:rsidP="00A901B6">
      <w:r>
        <w:separator/>
      </w:r>
    </w:p>
  </w:footnote>
  <w:footnote w:type="continuationSeparator" w:id="0">
    <w:p w:rsidR="00400B6F" w:rsidRDefault="00400B6F" w:rsidP="00A901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1B6"/>
    <w:rsid w:val="00400B6F"/>
    <w:rsid w:val="008E1A8B"/>
    <w:rsid w:val="00A9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B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0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01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01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01B6"/>
    <w:rPr>
      <w:sz w:val="18"/>
      <w:szCs w:val="18"/>
    </w:rPr>
  </w:style>
  <w:style w:type="character" w:customStyle="1" w:styleId="font21">
    <w:name w:val="font21"/>
    <w:basedOn w:val="a0"/>
    <w:qFormat/>
    <w:rsid w:val="00A901B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A901B6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王若渝</dc:creator>
  <cp:keywords/>
  <dc:description/>
  <cp:lastModifiedBy>王若渝</cp:lastModifiedBy>
  <cp:revision>2</cp:revision>
  <dcterms:created xsi:type="dcterms:W3CDTF">2022-07-28T06:28:00Z</dcterms:created>
  <dcterms:modified xsi:type="dcterms:W3CDTF">2022-07-28T06:28:00Z</dcterms:modified>
</cp:coreProperties>
</file>